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2DC3" w14:textId="77777777" w:rsidR="00C95D64" w:rsidRDefault="0073563C">
      <w:pPr>
        <w:spacing w:before="360" w:after="360" w:line="276" w:lineRule="auto"/>
        <w:jc w:val="center"/>
        <w:rPr>
          <w:rFonts w:ascii="Calibri" w:eastAsia="Calibri" w:hAnsi="Calibri" w:cs="Calibri"/>
          <w:b/>
          <w:i/>
          <w:color w:val="4472C4"/>
          <w:spacing w:val="5"/>
          <w:sz w:val="32"/>
        </w:rPr>
      </w:pPr>
      <w:r>
        <w:object w:dxaOrig="7527" w:dyaOrig="2243" w14:anchorId="463491C8">
          <v:rect id="_x0000_i1025" style="width:375pt;height:69pt" o:ole="" o:preferrelative="t" stroked="f">
            <v:imagedata r:id="rId5" o:title=""/>
          </v:rect>
          <o:OLEObject Type="Embed" ProgID="StaticMetafile" ShapeID="_x0000_i1025" DrawAspect="Content" ObjectID="_1683635753" r:id="rId6"/>
        </w:objec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t>SYNDICAT DES PROFESSIONNELLES EN SOINS INFIRMIERS</w: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br/>
        <w:t>ET CARDIO-RESPIRATOIRES DU BAS-SAINT-LAURENT</w:t>
      </w:r>
    </w:p>
    <w:p w14:paraId="37205248" w14:textId="77777777" w:rsidR="00C95D64" w:rsidRDefault="003A0F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sz w:val="24"/>
          <w:szCs w:val="24"/>
          <w:u w:val="single"/>
        </w:rPr>
        <w:t>FORMULAIRE DE MISE EN CANDIDATURE</w:t>
      </w:r>
    </w:p>
    <w:p w14:paraId="6E0166BA" w14:textId="77777777" w:rsidR="00AE4A6E" w:rsidRPr="00AE4A6E" w:rsidRDefault="00B70FB1" w:rsidP="00AE4A6E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Secrétaire du conseil exécutif </w:t>
      </w:r>
    </w:p>
    <w:p w14:paraId="46CECDDA" w14:textId="77777777" w:rsidR="00C95D64" w:rsidRPr="0073563C" w:rsidRDefault="003A0F76" w:rsidP="0073563C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Les élections se tiendront le 22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juin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2021 entre 7h00 et 19h00</w:t>
      </w:r>
    </w:p>
    <w:p w14:paraId="06BC0DC6" w14:textId="77777777" w:rsidR="00C95D64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 la présente, je ________________________________________, soussignée, pose ma candidature au poste de </w:t>
      </w:r>
    </w:p>
    <w:p w14:paraId="776915C8" w14:textId="77777777" w:rsidR="00B70FB1" w:rsidRPr="00B70FB1" w:rsidRDefault="00B70FB1" w:rsidP="00B70FB1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Secrétaire du conseil exécutif </w:t>
      </w:r>
    </w:p>
    <w:p w14:paraId="157583FC" w14:textId="77777777" w:rsidR="0073563C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du</w:t>
      </w:r>
      <w:proofErr w:type="gramEnd"/>
      <w:r>
        <w:rPr>
          <w:rFonts w:ascii="Calibri" w:eastAsia="Calibri" w:hAnsi="Calibri" w:cs="Calibri"/>
        </w:rPr>
        <w:t xml:space="preserve"> Syndicat des professionnelles en soins infirmiers et cardiorespiratoires du Bas-Saint-Laurent.</w:t>
      </w:r>
    </w:p>
    <w:p w14:paraId="5855046E" w14:textId="77777777" w:rsidR="00931B43" w:rsidRDefault="0073563C" w:rsidP="00931B43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3563C">
        <w:rPr>
          <w:rFonts w:ascii="Calibri" w:eastAsia="Calibri" w:hAnsi="Calibri" w:cs="Calibri"/>
          <w:sz w:val="20"/>
          <w:szCs w:val="20"/>
        </w:rPr>
        <w:t xml:space="preserve">Principales tâches : </w:t>
      </w:r>
    </w:p>
    <w:p w14:paraId="5097DE68" w14:textId="77777777" w:rsidR="00B70FB1" w:rsidRPr="00B70FB1" w:rsidRDefault="00B70FB1" w:rsidP="00B70FB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70FB1">
        <w:rPr>
          <w:rFonts w:asciiTheme="minorHAnsi" w:hAnsiTheme="minorHAnsi" w:cstheme="minorHAnsi"/>
          <w:sz w:val="22"/>
          <w:szCs w:val="22"/>
        </w:rPr>
        <w:t xml:space="preserve">Rédige les procès-verbaux des assemblées et des réunions du comité exécutif et du conseil intermédiaire </w:t>
      </w:r>
    </w:p>
    <w:p w14:paraId="6D3C0B94" w14:textId="77777777" w:rsidR="00B70FB1" w:rsidRPr="00B70FB1" w:rsidRDefault="00B70FB1" w:rsidP="00B70FB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0FB1">
        <w:rPr>
          <w:rFonts w:cstheme="minorHAnsi"/>
          <w:color w:val="000000"/>
        </w:rPr>
        <w:t>Convoque les assemblées générales et les renc</w:t>
      </w:r>
      <w:r>
        <w:rPr>
          <w:rFonts w:cstheme="minorHAnsi"/>
          <w:color w:val="000000"/>
        </w:rPr>
        <w:t>ontres du comité intermédiaire</w:t>
      </w:r>
    </w:p>
    <w:p w14:paraId="339517C4" w14:textId="77777777" w:rsidR="00B70FB1" w:rsidRPr="00B70FB1" w:rsidRDefault="00B70FB1" w:rsidP="00B70FB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B70FB1">
        <w:rPr>
          <w:rFonts w:asciiTheme="minorHAnsi" w:hAnsiTheme="minorHAnsi" w:cstheme="minorHAnsi"/>
          <w:sz w:val="22"/>
          <w:szCs w:val="22"/>
        </w:rPr>
        <w:t xml:space="preserve"> la garde des archives, des pap</w:t>
      </w:r>
      <w:r>
        <w:rPr>
          <w:rFonts w:asciiTheme="minorHAnsi" w:hAnsiTheme="minorHAnsi" w:cstheme="minorHAnsi"/>
          <w:sz w:val="22"/>
          <w:szCs w:val="22"/>
        </w:rPr>
        <w:t>iers et des effets du syndicat</w:t>
      </w:r>
    </w:p>
    <w:p w14:paraId="79BD7C5D" w14:textId="77777777" w:rsidR="00B70FB1" w:rsidRPr="00B70FB1" w:rsidRDefault="00B70FB1" w:rsidP="00B70FB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0FB1">
        <w:rPr>
          <w:rFonts w:cstheme="minorHAnsi"/>
          <w:color w:val="000000"/>
        </w:rPr>
        <w:t>S’assure du respect et de l’application des st</w:t>
      </w:r>
      <w:r>
        <w:rPr>
          <w:rFonts w:cstheme="minorHAnsi"/>
          <w:color w:val="000000"/>
        </w:rPr>
        <w:t>atuts et règlements du syndicat</w:t>
      </w:r>
      <w:r w:rsidRPr="00B70FB1">
        <w:rPr>
          <w:rFonts w:cstheme="minorHAnsi"/>
          <w:color w:val="000000"/>
        </w:rPr>
        <w:t xml:space="preserve"> </w:t>
      </w:r>
    </w:p>
    <w:p w14:paraId="7558E488" w14:textId="77777777" w:rsidR="00AE4A6E" w:rsidRPr="00B70FB1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</w:rPr>
      </w:pPr>
      <w:r w:rsidRPr="00B70FB1">
        <w:rPr>
          <w:rFonts w:cstheme="minorHAnsi"/>
        </w:rPr>
        <w:t>Toute autre tâche connexe</w:t>
      </w:r>
    </w:p>
    <w:p w14:paraId="6E443335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Notez que toutes les membres du FIQ-SPSICR-BSL sont éligibles.</w:t>
      </w:r>
    </w:p>
    <w:p w14:paraId="496D778F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79073CE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_____________________________, ___________________________________, ________</w:t>
      </w:r>
    </w:p>
    <w:p w14:paraId="4BB76AEB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           NOM DE LA CANDIDATE                                      SIGNATURE                               MATRICULE                                   </w:t>
      </w:r>
    </w:p>
    <w:p w14:paraId="568DA557" w14:textId="77777777" w:rsidR="00C95D64" w:rsidRDefault="00C95D64">
      <w:pPr>
        <w:tabs>
          <w:tab w:val="left" w:pos="1080"/>
        </w:tabs>
        <w:spacing w:after="0" w:line="276" w:lineRule="auto"/>
        <w:ind w:left="360"/>
        <w:jc w:val="center"/>
        <w:rPr>
          <w:rFonts w:ascii="Calibri" w:eastAsia="Calibri" w:hAnsi="Calibri" w:cs="Calibri"/>
          <w:sz w:val="18"/>
        </w:rPr>
      </w:pPr>
    </w:p>
    <w:p w14:paraId="130CF0FF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728619CF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_______  </w:t>
      </w:r>
    </w:p>
    <w:p w14:paraId="1D991CBA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NOM DE LA MEMBRE                       SIGNATURE                    MATRICULE</w:t>
      </w:r>
    </w:p>
    <w:p w14:paraId="15EFCF3C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2BEDE519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_____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 </w:t>
      </w:r>
    </w:p>
    <w:p w14:paraId="607AC1AD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NOM DE LA MEMBRE                      SIGNATURE                      MATRICULE</w:t>
      </w:r>
    </w:p>
    <w:p w14:paraId="606502A1" w14:textId="77777777" w:rsidR="00C95D64" w:rsidRDefault="003A0F76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Prière de retourner ce formulaire dûment complété et signé numérisé </w:t>
      </w:r>
    </w:p>
    <w:p w14:paraId="390D16E8" w14:textId="4D3BB9DC" w:rsidR="00C95D64" w:rsidRPr="00274E06" w:rsidRDefault="0027067D" w:rsidP="00274E06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Avant le 6 juin 2021 à 16h00</w:t>
      </w:r>
      <w:r w:rsidR="0073563C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73563C">
        <w:rPr>
          <w:rFonts w:ascii="Calibri" w:eastAsia="Calibri" w:hAnsi="Calibri" w:cs="Calibri"/>
        </w:rPr>
        <w:t>p</w:t>
      </w:r>
      <w:r w:rsidR="003A0F76">
        <w:rPr>
          <w:rFonts w:ascii="Calibri" w:eastAsia="Calibri" w:hAnsi="Calibri" w:cs="Calibri"/>
        </w:rPr>
        <w:t xml:space="preserve">ar courriel à : </w:t>
      </w:r>
      <w:r w:rsidR="003A0F76">
        <w:rPr>
          <w:rFonts w:ascii="Calibri" w:eastAsia="Calibri" w:hAnsi="Calibri" w:cs="Calibri"/>
          <w:b/>
        </w:rPr>
        <w:t>elections@spsicrbsl.com</w:t>
      </w:r>
    </w:p>
    <w:sectPr w:rsidR="00C95D64" w:rsidRPr="00274E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F92"/>
    <w:multiLevelType w:val="hybridMultilevel"/>
    <w:tmpl w:val="38489DE0"/>
    <w:lvl w:ilvl="0" w:tplc="1C10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1ADE"/>
    <w:multiLevelType w:val="multilevel"/>
    <w:tmpl w:val="BC244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61755"/>
    <w:multiLevelType w:val="hybridMultilevel"/>
    <w:tmpl w:val="397E0A0E"/>
    <w:lvl w:ilvl="0" w:tplc="45240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1718"/>
    <w:multiLevelType w:val="multilevel"/>
    <w:tmpl w:val="7682E47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93C5D"/>
    <w:multiLevelType w:val="multilevel"/>
    <w:tmpl w:val="011A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64"/>
    <w:rsid w:val="0027067D"/>
    <w:rsid w:val="00274E06"/>
    <w:rsid w:val="003A0F76"/>
    <w:rsid w:val="0073563C"/>
    <w:rsid w:val="00931B43"/>
    <w:rsid w:val="00AE4A6E"/>
    <w:rsid w:val="00B70FB1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EF4D"/>
  <w15:docId w15:val="{0544AF66-4913-4289-953F-2A174299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0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du Bas-Saint-Laurent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Marie-France Dionne</dc:creator>
  <cp:lastModifiedBy>VPCOMMOB SPSICR</cp:lastModifiedBy>
  <cp:revision>2</cp:revision>
  <dcterms:created xsi:type="dcterms:W3CDTF">2021-05-27T19:49:00Z</dcterms:created>
  <dcterms:modified xsi:type="dcterms:W3CDTF">2021-05-27T19:49:00Z</dcterms:modified>
</cp:coreProperties>
</file>